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2B" w:rsidRPr="0003257F" w:rsidRDefault="00EE684A" w:rsidP="001F6D2B">
      <w:pPr>
        <w:tabs>
          <w:tab w:val="left" w:pos="13463"/>
        </w:tabs>
        <w:spacing w:after="150" w:line="240" w:lineRule="auto"/>
        <w:ind w:left="6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-450214</wp:posOffset>
            </wp:positionV>
            <wp:extent cx="2794188" cy="12573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956" cy="125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D2B" w:rsidRPr="0003257F" w:rsidRDefault="0003257F" w:rsidP="008A14B0">
      <w:pPr>
        <w:tabs>
          <w:tab w:val="left" w:pos="13463"/>
        </w:tabs>
        <w:spacing w:after="0" w:line="240" w:lineRule="auto"/>
        <w:ind w:left="6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25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Утверждено </w:t>
      </w:r>
    </w:p>
    <w:p w:rsidR="001F6D2B" w:rsidRDefault="009B2EE1" w:rsidP="001D79DB">
      <w:pPr>
        <w:tabs>
          <w:tab w:val="left" w:pos="13463"/>
        </w:tabs>
        <w:spacing w:after="0" w:line="240" w:lineRule="auto"/>
        <w:ind w:left="6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="0003257F" w:rsidRPr="000325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риказом директора от </w:t>
      </w:r>
      <w:r w:rsidR="00347C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3213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</w:t>
      </w:r>
      <w:r w:rsidR="00347C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.08.202</w:t>
      </w:r>
      <w:r w:rsidR="003213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</w:t>
      </w:r>
      <w:r w:rsidR="001D79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№2</w:t>
      </w:r>
      <w:r w:rsidR="003213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</w:t>
      </w:r>
    </w:p>
    <w:p w:rsidR="009B2EE1" w:rsidRPr="0003257F" w:rsidRDefault="009B2EE1" w:rsidP="001D79DB">
      <w:pPr>
        <w:tabs>
          <w:tab w:val="left" w:pos="13463"/>
        </w:tabs>
        <w:spacing w:after="0" w:line="240" w:lineRule="auto"/>
        <w:ind w:left="6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F6D2B" w:rsidRPr="0003257F" w:rsidRDefault="002A45DA" w:rsidP="001F6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3257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График </w:t>
      </w:r>
      <w:r w:rsidR="008A14B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и тематика </w:t>
      </w:r>
      <w:r w:rsidRPr="0003257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родительских собраний </w:t>
      </w:r>
      <w:r w:rsidR="00422D7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в МОУ </w:t>
      </w:r>
      <w:r w:rsidR="001F6D2B" w:rsidRPr="0003257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«Архангельская СШ»</w:t>
      </w:r>
    </w:p>
    <w:p w:rsidR="001F6D2B" w:rsidRDefault="00347CC3" w:rsidP="001F6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 202</w:t>
      </w:r>
      <w:r w:rsidR="0032132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-202</w:t>
      </w:r>
      <w:r w:rsidR="0032132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</w:t>
      </w:r>
      <w:r w:rsidR="001F6D2B" w:rsidRPr="0003257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учебном году</w:t>
      </w:r>
    </w:p>
    <w:p w:rsidR="00DA22EC" w:rsidRPr="0003257F" w:rsidRDefault="00DA22EC" w:rsidP="001F6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F6D2B" w:rsidRPr="0003257F" w:rsidRDefault="00DA22EC" w:rsidP="001F6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Общешкольные собрания</w:t>
      </w:r>
    </w:p>
    <w:tbl>
      <w:tblPr>
        <w:tblStyle w:val="a4"/>
        <w:tblW w:w="15026" w:type="dxa"/>
        <w:tblInd w:w="-176" w:type="dxa"/>
        <w:tblLook w:val="04A0" w:firstRow="1" w:lastRow="0" w:firstColumn="1" w:lastColumn="0" w:noHBand="0" w:noVBand="1"/>
      </w:tblPr>
      <w:tblGrid>
        <w:gridCol w:w="6946"/>
        <w:gridCol w:w="2835"/>
        <w:gridCol w:w="5245"/>
      </w:tblGrid>
      <w:tr w:rsidR="0043774E" w:rsidRPr="0003257F" w:rsidTr="00BE0211">
        <w:tc>
          <w:tcPr>
            <w:tcW w:w="6946" w:type="dxa"/>
          </w:tcPr>
          <w:p w:rsidR="0043774E" w:rsidRPr="0043774E" w:rsidRDefault="0043774E" w:rsidP="006F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43774E" w:rsidRPr="0043774E" w:rsidRDefault="0043774E" w:rsidP="006F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45" w:type="dxa"/>
          </w:tcPr>
          <w:p w:rsidR="0043774E" w:rsidRPr="0043774E" w:rsidRDefault="0043774E" w:rsidP="006F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7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3774E" w:rsidRPr="0003257F" w:rsidTr="00BE0211">
        <w:trPr>
          <w:trHeight w:val="401"/>
        </w:trPr>
        <w:tc>
          <w:tcPr>
            <w:tcW w:w="6946" w:type="dxa"/>
          </w:tcPr>
          <w:p w:rsidR="0043774E" w:rsidRPr="0043774E" w:rsidRDefault="0043774E" w:rsidP="0032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совместной работы школы и семьи в </w:t>
            </w:r>
            <w:r w:rsidR="00347C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1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7C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21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77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835" w:type="dxa"/>
          </w:tcPr>
          <w:p w:rsidR="0043774E" w:rsidRPr="0003257F" w:rsidRDefault="0043774E" w:rsidP="006F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57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43774E" w:rsidRPr="0003257F" w:rsidRDefault="0043774E" w:rsidP="001F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57F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</w:tbl>
    <w:p w:rsidR="001F6D2B" w:rsidRPr="00327A24" w:rsidRDefault="001F6D2B" w:rsidP="00327A24">
      <w:pPr>
        <w:tabs>
          <w:tab w:val="left" w:pos="5569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A22EC" w:rsidRPr="00440E01" w:rsidRDefault="00DA22EC" w:rsidP="00440E0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Собрания</w:t>
      </w:r>
      <w:r w:rsidR="001F6D2B" w:rsidRPr="00327A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классам </w:t>
      </w:r>
    </w:p>
    <w:p w:rsidR="00327A24" w:rsidRPr="00327A24" w:rsidRDefault="00327A24" w:rsidP="00327A2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27A2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Будущие первоклассники</w:t>
      </w:r>
    </w:p>
    <w:tbl>
      <w:tblPr>
        <w:tblStyle w:val="a4"/>
        <w:tblpPr w:leftFromText="180" w:rightFromText="180" w:vertAnchor="text" w:tblpX="-123" w:tblpY="1"/>
        <w:tblW w:w="5070" w:type="pct"/>
        <w:tblLook w:val="04A0" w:firstRow="1" w:lastRow="0" w:firstColumn="1" w:lastColumn="0" w:noHBand="0" w:noVBand="1"/>
      </w:tblPr>
      <w:tblGrid>
        <w:gridCol w:w="3223"/>
        <w:gridCol w:w="2471"/>
        <w:gridCol w:w="2666"/>
        <w:gridCol w:w="6633"/>
      </w:tblGrid>
      <w:tr w:rsidR="00327A24" w:rsidRPr="00327A24" w:rsidTr="00440E01">
        <w:tc>
          <w:tcPr>
            <w:tcW w:w="1075" w:type="pct"/>
          </w:tcPr>
          <w:p w:rsidR="00327A24" w:rsidRPr="00327A24" w:rsidRDefault="00327A24" w:rsidP="00327A2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</w:tcPr>
          <w:p w:rsidR="00327A24" w:rsidRPr="00327A24" w:rsidRDefault="00327A24" w:rsidP="00327A2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327A24" w:rsidRPr="00327A24" w:rsidRDefault="00327A24" w:rsidP="00327A2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2" w:type="pct"/>
            <w:hideMark/>
          </w:tcPr>
          <w:p w:rsidR="00327A24" w:rsidRPr="00327A24" w:rsidRDefault="00440E01" w:rsidP="00130E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Июль 202</w:t>
            </w:r>
            <w:r w:rsidR="00130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27A24" w:rsidRPr="00327A24" w:rsidTr="00327A24">
        <w:trPr>
          <w:trHeight w:val="69"/>
        </w:trPr>
        <w:tc>
          <w:tcPr>
            <w:tcW w:w="1075" w:type="pct"/>
            <w:hideMark/>
          </w:tcPr>
          <w:p w:rsidR="00327A24" w:rsidRPr="00327A24" w:rsidRDefault="00327A24" w:rsidP="00327A2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27A24" w:rsidRPr="00327A24" w:rsidRDefault="00327A24" w:rsidP="00327A2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hideMark/>
          </w:tcPr>
          <w:p w:rsidR="00327A24" w:rsidRPr="00327A24" w:rsidRDefault="00327A24" w:rsidP="00327A2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hideMark/>
          </w:tcPr>
          <w:p w:rsidR="00327A24" w:rsidRPr="00327A24" w:rsidRDefault="00327A24" w:rsidP="00327A2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pct"/>
            <w:hideMark/>
          </w:tcPr>
          <w:p w:rsidR="00327A24" w:rsidRPr="00327A24" w:rsidRDefault="00327A24" w:rsidP="00327A24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локальными актами ОУ</w:t>
            </w:r>
          </w:p>
          <w:p w:rsidR="00327A24" w:rsidRPr="00327A24" w:rsidRDefault="00327A24" w:rsidP="00327A24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Педагогические рекомендации родителям будущего первоклассника</w:t>
            </w:r>
          </w:p>
          <w:p w:rsidR="00327A24" w:rsidRPr="00327A24" w:rsidRDefault="00327A24" w:rsidP="00327A24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образовательных потребностей (внеурочная деятельность)</w:t>
            </w:r>
          </w:p>
          <w:p w:rsidR="00327A24" w:rsidRPr="00327A24" w:rsidRDefault="00327A24" w:rsidP="001D79DB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Выборы классного родительского комитета и пре</w:t>
            </w:r>
            <w:r w:rsidR="00440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дставителя в совет школы на 202</w:t>
            </w:r>
            <w:r w:rsidR="001D7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0E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D7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</w:tr>
    </w:tbl>
    <w:p w:rsidR="008A14B0" w:rsidRDefault="008A14B0" w:rsidP="0043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A24" w:rsidRPr="00327A24" w:rsidRDefault="00327A24" w:rsidP="0043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24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pPr w:leftFromText="180" w:rightFromText="180" w:vertAnchor="text" w:tblpX="-123" w:tblpY="1"/>
        <w:tblW w:w="5070" w:type="pct"/>
        <w:tblLook w:val="04A0" w:firstRow="1" w:lastRow="0" w:firstColumn="1" w:lastColumn="0" w:noHBand="0" w:noVBand="1"/>
      </w:tblPr>
      <w:tblGrid>
        <w:gridCol w:w="3223"/>
        <w:gridCol w:w="2471"/>
        <w:gridCol w:w="2666"/>
        <w:gridCol w:w="6633"/>
      </w:tblGrid>
      <w:tr w:rsidR="00327A24" w:rsidRPr="00327A24" w:rsidTr="0043774E">
        <w:trPr>
          <w:trHeight w:val="271"/>
        </w:trPr>
        <w:tc>
          <w:tcPr>
            <w:tcW w:w="1075" w:type="pct"/>
            <w:hideMark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824" w:type="pct"/>
            <w:hideMark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E02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889" w:type="pct"/>
            <w:hideMark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12" w:type="pct"/>
            <w:hideMark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43774E" w:rsidRPr="00327A24" w:rsidTr="0043774E">
        <w:trPr>
          <w:trHeight w:val="978"/>
        </w:trPr>
        <w:tc>
          <w:tcPr>
            <w:tcW w:w="1075" w:type="pct"/>
          </w:tcPr>
          <w:p w:rsidR="00D2397F" w:rsidRPr="00D2397F" w:rsidRDefault="00D2397F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Запрет использования мобильных телефонов во время учебного процесса.</w:t>
            </w:r>
          </w:p>
          <w:p w:rsidR="0043774E" w:rsidRDefault="00D2397F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3774E"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Ваш ребенок стал учеником.  Психолого-педагогические особенности развития детей младшего </w:t>
            </w:r>
            <w:r w:rsidR="0043774E"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школьного возраста. Трудности адаптации первоклассников в школе.</w:t>
            </w:r>
          </w:p>
          <w:p w:rsidR="0043774E" w:rsidRPr="00ED3DBD" w:rsidRDefault="00CA7E90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Правила безопас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поведения во время осенних</w:t>
            </w: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каникул (безопасность на дорогах, пожаробезопасность, «Один дома», поведение на воде, </w:t>
            </w:r>
            <w:proofErr w:type="gramStart"/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</w:tc>
        <w:tc>
          <w:tcPr>
            <w:tcW w:w="824" w:type="pct"/>
          </w:tcPr>
          <w:p w:rsidR="0043774E" w:rsidRPr="00CA7E90" w:rsidRDefault="00CA7E90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43774E"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 у учащихся 1 класса.</w:t>
            </w:r>
          </w:p>
          <w:p w:rsidR="00CA7E90" w:rsidRPr="00327A24" w:rsidRDefault="00CA7E90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Правила безопа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сного поведения во время зимних</w:t>
            </w: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каникул (безопасность на </w:t>
            </w: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дорогах, пожаробезопасность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«Один дома», поведение на льду</w:t>
            </w:r>
            <w:r w:rsid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 и т.д.</w:t>
            </w: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3774E" w:rsidRPr="00327A24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43774E" w:rsidRPr="00327A24" w:rsidRDefault="00CA7E90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1. </w:t>
            </w:r>
            <w:r w:rsidR="0043774E" w:rsidRPr="00327A2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Что такое здоровый образ жизни и как он формируется?</w:t>
            </w:r>
          </w:p>
          <w:p w:rsidR="0043774E" w:rsidRDefault="00CA7E90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43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74E"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правильного режима питания, сна, занятий и отдыха.</w:t>
            </w:r>
          </w:p>
          <w:p w:rsidR="00CA7E90" w:rsidRPr="00327A24" w:rsidRDefault="00CA7E90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Правила бе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зопасного поведения во время весенних </w:t>
            </w: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каникул (безопасность на дорогах, пожаробезопасность, «Один дома», поведение на воде, </w:t>
            </w:r>
            <w:proofErr w:type="gramStart"/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</w:tc>
        <w:tc>
          <w:tcPr>
            <w:tcW w:w="2212" w:type="pct"/>
          </w:tcPr>
          <w:p w:rsidR="0043774E" w:rsidRPr="00327A24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Итоги совместной работы школы  и семьи первого года обучения. О безопасности собственной жизнедеятельности школьников в летний период.</w:t>
            </w:r>
          </w:p>
          <w:p w:rsidR="0043774E" w:rsidRPr="00327A24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347CC3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9DB" w:rsidRPr="0043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  <w:p w:rsidR="0043774E" w:rsidRPr="00327A24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Летний отдых </w:t>
            </w:r>
          </w:p>
          <w:p w:rsidR="0043774E" w:rsidRPr="00327A24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 xml:space="preserve">Выбор классного родительского комитета на </w:t>
            </w:r>
            <w:r w:rsidR="00347C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7C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>уч. год и кандидатуры в Совет родителей школы</w:t>
            </w:r>
          </w:p>
          <w:p w:rsidR="0043774E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Организация обучения по дополнительным общеобразовательным  (об</w:t>
            </w:r>
            <w:r w:rsidR="00347CC3">
              <w:rPr>
                <w:rFonts w:ascii="Times New Roman" w:hAnsi="Times New Roman" w:cs="Times New Roman"/>
                <w:sz w:val="24"/>
                <w:szCs w:val="24"/>
              </w:rPr>
              <w:t>щеразвивающим) программам в 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7C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 xml:space="preserve"> уч. </w:t>
            </w:r>
            <w:r w:rsidR="00913F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  <w:p w:rsidR="0043774E" w:rsidRPr="00327A24" w:rsidRDefault="00913FBA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774E"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 Правила безопасного поведения во время летних каникул (безопасность на дорогах, пожаробезопасность, «Один дома», поведение на воде, на ж/д, в лесу…)</w:t>
            </w:r>
          </w:p>
        </w:tc>
      </w:tr>
    </w:tbl>
    <w:p w:rsidR="00CA7E90" w:rsidRDefault="00CA7E90" w:rsidP="00ED3D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A24" w:rsidRPr="00327A24" w:rsidRDefault="00327A24" w:rsidP="0043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24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pPr w:leftFromText="180" w:rightFromText="180" w:vertAnchor="text" w:tblpX="-123" w:tblpY="1"/>
        <w:tblW w:w="5070" w:type="pct"/>
        <w:tblLook w:val="04A0" w:firstRow="1" w:lastRow="0" w:firstColumn="1" w:lastColumn="0" w:noHBand="0" w:noVBand="1"/>
      </w:tblPr>
      <w:tblGrid>
        <w:gridCol w:w="3223"/>
        <w:gridCol w:w="2471"/>
        <w:gridCol w:w="2666"/>
        <w:gridCol w:w="6633"/>
      </w:tblGrid>
      <w:tr w:rsidR="00327A24" w:rsidRPr="00327A24" w:rsidTr="0043774E">
        <w:trPr>
          <w:trHeight w:val="277"/>
        </w:trPr>
        <w:tc>
          <w:tcPr>
            <w:tcW w:w="1075" w:type="pct"/>
            <w:hideMark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824" w:type="pct"/>
            <w:hideMark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2четверть</w:t>
            </w:r>
          </w:p>
        </w:tc>
        <w:tc>
          <w:tcPr>
            <w:tcW w:w="889" w:type="pct"/>
            <w:hideMark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12" w:type="pct"/>
            <w:hideMark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43774E" w:rsidRPr="00327A24" w:rsidTr="0043774E">
        <w:trPr>
          <w:trHeight w:val="4245"/>
        </w:trPr>
        <w:tc>
          <w:tcPr>
            <w:tcW w:w="1075" w:type="pct"/>
          </w:tcPr>
          <w:p w:rsidR="00D2397F" w:rsidRPr="00D2397F" w:rsidRDefault="00D2397F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Запрет использования мобильных телефонов во время учебного процесса.</w:t>
            </w:r>
          </w:p>
          <w:p w:rsidR="0043774E" w:rsidRDefault="00D2397F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3774E"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оценка и как к ней относиться</w:t>
            </w:r>
          </w:p>
          <w:p w:rsidR="00CA7E90" w:rsidRPr="00D2397F" w:rsidRDefault="00CA7E90" w:rsidP="00CA7E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Правила безопас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поведения во время осенних</w:t>
            </w: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каникул (безопасность на дорогах, пожаробезопасность, «Один дома», поведение на воде, </w:t>
            </w:r>
            <w:proofErr w:type="gramStart"/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  <w:p w:rsidR="00CA7E90" w:rsidRDefault="00CA7E90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7E90" w:rsidRPr="00D2397F" w:rsidRDefault="00CA7E90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4E" w:rsidRPr="00327A24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74E" w:rsidRPr="00327A24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</w:tcPr>
          <w:p w:rsidR="0043774E" w:rsidRPr="00327A24" w:rsidRDefault="00CA7E90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 </w:t>
            </w:r>
            <w:r w:rsidR="0043774E" w:rsidRPr="00327A2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Роль семьи в воспитании здорового образа жизни</w:t>
            </w:r>
            <w:r w:rsidR="0043774E"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74E" w:rsidRPr="00327A24" w:rsidRDefault="00CA7E90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43774E"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режима дня.</w:t>
            </w:r>
          </w:p>
          <w:p w:rsidR="0043774E" w:rsidRDefault="00CA7E90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43774E"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Эти трудные домашние задания</w:t>
            </w:r>
          </w:p>
          <w:p w:rsidR="0043774E" w:rsidRPr="00ED3DBD" w:rsidRDefault="00CA7E90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Правила безопасного поведения во время зимних каникул (безопасность на дорогах, пожаробезопасность, «Один дома», п</w:t>
            </w:r>
            <w:r w:rsid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оведение на льду, </w:t>
            </w:r>
            <w:proofErr w:type="gramStart"/>
            <w:r w:rsid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 и т.д.</w:t>
            </w: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9" w:type="pct"/>
          </w:tcPr>
          <w:p w:rsidR="0043774E" w:rsidRPr="00327A24" w:rsidRDefault="00CA7E90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 </w:t>
            </w:r>
            <w:r w:rsidR="0043774E" w:rsidRPr="00327A2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Игра и труд в жизни младшего школьника.</w:t>
            </w:r>
          </w:p>
          <w:p w:rsidR="0043774E" w:rsidRPr="00327A24" w:rsidRDefault="00CA7E90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43774E"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Чтение-это важно</w:t>
            </w:r>
          </w:p>
          <w:p w:rsidR="0043774E" w:rsidRPr="00327A24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3774E"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у детей.</w:t>
            </w:r>
          </w:p>
          <w:p w:rsidR="0043774E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43774E"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 младшего школьника.</w:t>
            </w:r>
          </w:p>
          <w:p w:rsidR="00CA7E90" w:rsidRDefault="00CA7E90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Правила бе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зопасного поведения во время весенних </w:t>
            </w: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каникул (безопасность на дорогах, пожаробезопасность, «Один дома», поведение на воде, </w:t>
            </w:r>
            <w:proofErr w:type="gramStart"/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  <w:p w:rsidR="00CA7E90" w:rsidRPr="00327A24" w:rsidRDefault="00CA7E90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2" w:type="pct"/>
          </w:tcPr>
          <w:p w:rsidR="00347CC3" w:rsidRPr="00327A24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Итоги совместной работы школы  и семьи первого года обучения. О безопасности собственной жизнедеятельности школьников в летний период.</w:t>
            </w:r>
          </w:p>
          <w:p w:rsidR="00347CC3" w:rsidRPr="00327A24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9DB" w:rsidRPr="0043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>уч. года</w:t>
            </w:r>
          </w:p>
          <w:p w:rsidR="00347CC3" w:rsidRPr="00327A24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Летний отдых </w:t>
            </w:r>
          </w:p>
          <w:p w:rsidR="00347CC3" w:rsidRPr="00327A24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 xml:space="preserve">Выбор классного родительского комитета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 xml:space="preserve"> уч. год и кандидатуры в Совет родителей школы</w:t>
            </w:r>
          </w:p>
          <w:p w:rsidR="00347CC3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>4) Организация обучения по дополнительным общеобразовательным  (об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щеразвивающим) программам в 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 xml:space="preserve">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  <w:p w:rsidR="0043774E" w:rsidRPr="00327A24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 Правила безопасного поведения во время летних каникул (безопасность на дорогах, пожаробезопасность, «Один дома», поведение на воде, на ж/д, в лесу…)</w:t>
            </w:r>
          </w:p>
        </w:tc>
      </w:tr>
    </w:tbl>
    <w:p w:rsidR="00327A24" w:rsidRPr="00327A24" w:rsidRDefault="00327A24" w:rsidP="00ED3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24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Style w:val="a4"/>
        <w:tblpPr w:leftFromText="180" w:rightFromText="180" w:vertAnchor="text" w:tblpX="-123" w:tblpY="1"/>
        <w:tblW w:w="5070" w:type="pct"/>
        <w:tblLook w:val="04A0" w:firstRow="1" w:lastRow="0" w:firstColumn="1" w:lastColumn="0" w:noHBand="0" w:noVBand="1"/>
      </w:tblPr>
      <w:tblGrid>
        <w:gridCol w:w="3223"/>
        <w:gridCol w:w="2471"/>
        <w:gridCol w:w="2666"/>
        <w:gridCol w:w="6633"/>
      </w:tblGrid>
      <w:tr w:rsidR="00327A24" w:rsidRPr="00327A24" w:rsidTr="0043774E">
        <w:trPr>
          <w:trHeight w:val="277"/>
        </w:trPr>
        <w:tc>
          <w:tcPr>
            <w:tcW w:w="1075" w:type="pct"/>
            <w:hideMark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824" w:type="pct"/>
            <w:hideMark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2четверть</w:t>
            </w:r>
          </w:p>
        </w:tc>
        <w:tc>
          <w:tcPr>
            <w:tcW w:w="889" w:type="pct"/>
            <w:hideMark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12" w:type="pct"/>
            <w:hideMark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43774E" w:rsidRPr="00327A24" w:rsidTr="0043774E">
        <w:trPr>
          <w:trHeight w:val="210"/>
        </w:trPr>
        <w:tc>
          <w:tcPr>
            <w:tcW w:w="1075" w:type="pct"/>
          </w:tcPr>
          <w:p w:rsidR="00D2397F" w:rsidRPr="00D2397F" w:rsidRDefault="00D2397F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Запрет использования мобильных телефонов во время учебного процесса.</w:t>
            </w:r>
          </w:p>
          <w:p w:rsidR="0043774E" w:rsidRDefault="00D2397F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3774E"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Телевидение – друг или враг?</w:t>
            </w:r>
          </w:p>
          <w:p w:rsidR="00DD6164" w:rsidRPr="00327A24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безопасного поведения во время осенних каникул (безопасность на дорогах, пожаробезопасность, «Один дома», поведение на воде,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</w:tc>
        <w:tc>
          <w:tcPr>
            <w:tcW w:w="824" w:type="pct"/>
          </w:tcPr>
          <w:p w:rsidR="0043774E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3774E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агрессия</w:t>
            </w:r>
          </w:p>
          <w:p w:rsidR="00DD6164" w:rsidRPr="00327A24" w:rsidRDefault="00DD6164" w:rsidP="00DD6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Правила безопасного поведения во время зимних каникул (безопасность на дорогах, пожаробезопасность, «Один дома»,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оведение на льду,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 и т.д.</w:t>
            </w: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D6164" w:rsidRPr="00DD6164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43774E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3774E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хорошо, что есть семья»</w:t>
            </w:r>
          </w:p>
          <w:p w:rsidR="00DD6164" w:rsidRPr="00DD6164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 Правила безопасного поведения во время весенних каникул (безопасность на дорогах, пожаробезопасность, «Один дома», поведение на воде,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  <w:p w:rsidR="0043774E" w:rsidRPr="00327A24" w:rsidRDefault="0043774E" w:rsidP="0043774E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3774E" w:rsidRPr="00327A24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2" w:type="pct"/>
          </w:tcPr>
          <w:p w:rsidR="00347CC3" w:rsidRPr="00327A24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Итоги совместной работы школы  и семьи первого года обучения. О безопасности собственной жизнедеятельности школьников в летний период.</w:t>
            </w:r>
          </w:p>
          <w:p w:rsidR="00347CC3" w:rsidRPr="00327A24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  <w:p w:rsidR="00347CC3" w:rsidRPr="00327A24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Летний отдых </w:t>
            </w:r>
          </w:p>
          <w:p w:rsidR="00347CC3" w:rsidRPr="00327A24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 xml:space="preserve">Выбор классного родительского комитета на 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79DB" w:rsidRPr="0043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>уч. год и кандидатуры в Совет родителей школы</w:t>
            </w:r>
          </w:p>
          <w:p w:rsidR="00347CC3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>4) Организация обучения по дополнительным общеобразовательным  (об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щеразвивающим) программам в 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  <w:p w:rsidR="0043774E" w:rsidRPr="00327A24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 Правила безопасного поведения во время летних каникул (безопасность на дорогах, пожаробезопасность, «Один дома», поведение на воде, на ж/д, в лесу…)</w:t>
            </w:r>
          </w:p>
        </w:tc>
      </w:tr>
    </w:tbl>
    <w:p w:rsidR="00327A24" w:rsidRPr="00327A24" w:rsidRDefault="00327A24" w:rsidP="00ED3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24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4"/>
        <w:tblpPr w:leftFromText="180" w:rightFromText="180" w:vertAnchor="text" w:tblpX="-123" w:tblpY="1"/>
        <w:tblW w:w="5070" w:type="pct"/>
        <w:tblLook w:val="04A0" w:firstRow="1" w:lastRow="0" w:firstColumn="1" w:lastColumn="0" w:noHBand="0" w:noVBand="1"/>
      </w:tblPr>
      <w:tblGrid>
        <w:gridCol w:w="3223"/>
        <w:gridCol w:w="2471"/>
        <w:gridCol w:w="2666"/>
        <w:gridCol w:w="6633"/>
      </w:tblGrid>
      <w:tr w:rsidR="00327A24" w:rsidRPr="00327A24" w:rsidTr="0043774E">
        <w:trPr>
          <w:trHeight w:val="417"/>
        </w:trPr>
        <w:tc>
          <w:tcPr>
            <w:tcW w:w="1075" w:type="pct"/>
            <w:hideMark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824" w:type="pct"/>
            <w:hideMark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2четверть</w:t>
            </w:r>
          </w:p>
        </w:tc>
        <w:tc>
          <w:tcPr>
            <w:tcW w:w="889" w:type="pct"/>
            <w:hideMark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12" w:type="pct"/>
            <w:hideMark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43774E" w:rsidRPr="00327A24" w:rsidTr="0043774E">
        <w:trPr>
          <w:trHeight w:val="4260"/>
        </w:trPr>
        <w:tc>
          <w:tcPr>
            <w:tcW w:w="1075" w:type="pct"/>
          </w:tcPr>
          <w:p w:rsidR="00D2397F" w:rsidRPr="00D2397F" w:rsidRDefault="00D2397F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Запрет использования мобильных телефонов во время учебного процесса.</w:t>
            </w:r>
          </w:p>
          <w:p w:rsidR="0043774E" w:rsidRDefault="00D2397F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3774E"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требований семьи к школе и школы к семье в воспитании и обучении детей.</w:t>
            </w:r>
          </w:p>
          <w:p w:rsidR="0043774E" w:rsidRPr="00ED3DBD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безопасного поведения во время осенних каникул (безопасность на дорогах, пожаробезопасность, «Один дома», поведение на воде,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</w:tc>
        <w:tc>
          <w:tcPr>
            <w:tcW w:w="824" w:type="pct"/>
          </w:tcPr>
          <w:p w:rsidR="0043774E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3774E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ответственности у детей в семье.</w:t>
            </w:r>
          </w:p>
          <w:p w:rsidR="00DD6164" w:rsidRPr="00327A24" w:rsidRDefault="00DD6164" w:rsidP="00DD6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Правила безопасного поведения во время зимних каникул (безопасность на дорогах, пожаробезопасность, «Один дома»,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оведение на льду,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 и т.д.</w:t>
            </w: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3774E" w:rsidRPr="00327A24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43774E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3774E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Телевидение и Интернет – их роль в воспитании детей.</w:t>
            </w:r>
          </w:p>
          <w:p w:rsidR="00DD6164" w:rsidRPr="00DD6164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безопасного поведения во время весенних каникул (безопасность на дорогах, пожаробезопасность, «Один дома», поведение на воде,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  <w:p w:rsidR="0043774E" w:rsidRPr="00327A24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2" w:type="pct"/>
          </w:tcPr>
          <w:p w:rsidR="00347CC3" w:rsidRPr="00327A24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Итоги совместной работы школы  и семьи первого года обучения. О безопасности собственной жизнедеятельности школьников в летний период.</w:t>
            </w:r>
          </w:p>
          <w:p w:rsidR="00347CC3" w:rsidRPr="00327A24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9DB" w:rsidRPr="0043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>уч. года</w:t>
            </w:r>
          </w:p>
          <w:p w:rsidR="00347CC3" w:rsidRPr="00327A24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Летний отдых </w:t>
            </w:r>
          </w:p>
          <w:p w:rsidR="00347CC3" w:rsidRPr="00327A24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 xml:space="preserve">Выбор классного родительского комитета на 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79DB" w:rsidRPr="0043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>уч. год и кандидатуры в Совет родителей школы</w:t>
            </w:r>
          </w:p>
          <w:p w:rsidR="00347CC3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>4) Организация обучения по дополнительным общеобразовательным  (об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щеразвивающим) программам в 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 xml:space="preserve">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7A24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  <w:p w:rsidR="0043774E" w:rsidRPr="00327A24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 Правила безопасного поведения во время летних каникул (безопасность на дорогах, пожаробезопасность, «Один дома», поведение на воде, на ж/д, в лесу…)</w:t>
            </w:r>
          </w:p>
        </w:tc>
      </w:tr>
    </w:tbl>
    <w:p w:rsidR="00BE0211" w:rsidRDefault="00BE0211" w:rsidP="00ED3D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A24" w:rsidRPr="00327A24" w:rsidRDefault="00327A24" w:rsidP="0043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24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pPr w:leftFromText="180" w:rightFromText="180" w:vertAnchor="text" w:tblpX="-123" w:tblpY="1"/>
        <w:tblW w:w="5070" w:type="pct"/>
        <w:tblLook w:val="04A0" w:firstRow="1" w:lastRow="0" w:firstColumn="1" w:lastColumn="0" w:noHBand="0" w:noVBand="1"/>
      </w:tblPr>
      <w:tblGrid>
        <w:gridCol w:w="3223"/>
        <w:gridCol w:w="2471"/>
        <w:gridCol w:w="2666"/>
        <w:gridCol w:w="6633"/>
      </w:tblGrid>
      <w:tr w:rsidR="00327A24" w:rsidRPr="00327A24" w:rsidTr="0043774E">
        <w:trPr>
          <w:trHeight w:val="405"/>
        </w:trPr>
        <w:tc>
          <w:tcPr>
            <w:tcW w:w="1075" w:type="pct"/>
            <w:hideMark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  <w:r w:rsidRPr="00327A24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824" w:type="pct"/>
            <w:hideMark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2четверть</w:t>
            </w:r>
          </w:p>
        </w:tc>
        <w:tc>
          <w:tcPr>
            <w:tcW w:w="889" w:type="pct"/>
            <w:hideMark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12" w:type="pct"/>
            <w:hideMark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43774E" w:rsidRPr="00327A24" w:rsidTr="0043774E">
        <w:trPr>
          <w:trHeight w:val="555"/>
        </w:trPr>
        <w:tc>
          <w:tcPr>
            <w:tcW w:w="1075" w:type="pct"/>
          </w:tcPr>
          <w:p w:rsidR="00D2397F" w:rsidRDefault="00D2397F" w:rsidP="00843AA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3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Запрет использования мобильных телефонов во время учебного процесса.</w:t>
            </w:r>
          </w:p>
          <w:p w:rsidR="00DD6164" w:rsidRDefault="00D2397F" w:rsidP="00843AA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843AAB" w:rsidRPr="00843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Трудности адаптации пятиклассников к школе.</w:t>
            </w:r>
          </w:p>
          <w:p w:rsidR="00DD6164" w:rsidRPr="00D2397F" w:rsidRDefault="00DD6164" w:rsidP="00DD6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безопасного поведения во время осенних каникул (безопасность на дорогах, пожаробезопасность, «Один дома», поведение на воде,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  <w:p w:rsidR="00843AAB" w:rsidRPr="00843AAB" w:rsidRDefault="00843AAB" w:rsidP="00843A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3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24" w:type="pct"/>
          </w:tcPr>
          <w:p w:rsidR="0043774E" w:rsidRPr="00DD6164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3774E" w:rsidRPr="00DD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домашних заданий в учебной деятельности обучающихся»</w:t>
            </w:r>
          </w:p>
          <w:p w:rsidR="0043774E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</w:t>
            </w:r>
            <w:r w:rsidR="00843AAB" w:rsidRPr="00843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Суицидальный риск и его профилактика в детском и подростковом возрасте.</w:t>
            </w:r>
          </w:p>
          <w:p w:rsidR="00DD6164" w:rsidRPr="00327A24" w:rsidRDefault="00DD6164" w:rsidP="00DD6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Правила безопасного поведения во время зимних каникул (безопасность на дорогах, пожаробезопасность, «Один дома»,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оведение на льду,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 и т.д.</w:t>
            </w: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D6164" w:rsidRPr="00843AAB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43774E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3774E" w:rsidRPr="00DD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«Общение в семье, как средство формирования личности ребенка»</w:t>
            </w:r>
            <w:r w:rsidR="00843AAB" w:rsidRPr="00843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</w:t>
            </w:r>
            <w:r w:rsidR="00843AAB" w:rsidRPr="00843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Факторы, влияющие на успеваемость.</w:t>
            </w:r>
          </w:p>
          <w:p w:rsidR="00DD6164" w:rsidRPr="00DD6164" w:rsidRDefault="00DD6164" w:rsidP="00DD6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безопасного поведения во время весенних каникул (безопасность на дорогах, пожаробезопасность, «Один дома», поведение на воде,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  <w:p w:rsidR="00DD6164" w:rsidRPr="00843AAB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2" w:type="pct"/>
          </w:tcPr>
          <w:p w:rsidR="00843AAB" w:rsidRPr="00843AAB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3AA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Итоги совместной работы школы  и семьи первого года обучения. </w:t>
            </w:r>
            <w:r w:rsidR="00843AAB" w:rsidRPr="00843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3AAB" w:rsidRPr="00843AAB" w:rsidRDefault="00843AAB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3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Духовно-нравственное воспитание детей в семье</w:t>
            </w:r>
            <w:r w:rsidRPr="00843AA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47CC3" w:rsidRPr="00843AAB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3AA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 безопасности собственной жизнедеятельности школьников в летний период.</w:t>
            </w:r>
          </w:p>
          <w:p w:rsidR="00347CC3" w:rsidRPr="00843AAB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A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843AAB">
              <w:rPr>
                <w:rFonts w:ascii="Times New Roman" w:hAnsi="Times New Roman" w:cs="Times New Roman"/>
                <w:sz w:val="24"/>
                <w:szCs w:val="24"/>
              </w:rPr>
              <w:t>Итоги 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3AA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3AAB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  <w:p w:rsidR="00347CC3" w:rsidRPr="00843AAB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A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Летний отдых </w:t>
            </w:r>
          </w:p>
          <w:p w:rsidR="00347CC3" w:rsidRPr="00843AAB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843AAB">
              <w:rPr>
                <w:rFonts w:ascii="Times New Roman" w:hAnsi="Times New Roman" w:cs="Times New Roman"/>
                <w:sz w:val="24"/>
                <w:szCs w:val="24"/>
              </w:rPr>
              <w:t>Выбор классного родительского комитета на 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3AA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3AAB">
              <w:rPr>
                <w:rFonts w:ascii="Times New Roman" w:hAnsi="Times New Roman" w:cs="Times New Roman"/>
                <w:sz w:val="24"/>
                <w:szCs w:val="24"/>
              </w:rPr>
              <w:t xml:space="preserve"> уч. год и кандидатуры в Совет родителей школы</w:t>
            </w:r>
          </w:p>
          <w:p w:rsidR="00347CC3" w:rsidRPr="00843AAB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B">
              <w:rPr>
                <w:rFonts w:ascii="Times New Roman" w:hAnsi="Times New Roman" w:cs="Times New Roman"/>
                <w:sz w:val="24"/>
                <w:szCs w:val="24"/>
              </w:rPr>
              <w:t>4) Организация обучения по дополнительным общеобразовательным  (общеразвивающим) программам в 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3AA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3AAB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  <w:p w:rsidR="0043774E" w:rsidRPr="00843AAB" w:rsidRDefault="00347CC3" w:rsidP="00347C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A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 Правила безопасного поведения во время летних каникул (безопасность на дорогах, пожаробезопасность, «Один дома», поведение на воде, на ж/д, в лесу…)</w:t>
            </w:r>
          </w:p>
        </w:tc>
      </w:tr>
    </w:tbl>
    <w:p w:rsidR="00ED3DBD" w:rsidRDefault="00ED3DBD" w:rsidP="00BE0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DBD" w:rsidRDefault="00ED3DBD" w:rsidP="00BE0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DBD" w:rsidRDefault="00ED3DBD" w:rsidP="00BE0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DBD" w:rsidRDefault="00ED3DBD" w:rsidP="00BE0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DBD" w:rsidRDefault="00ED3DBD" w:rsidP="00BE0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DBD" w:rsidRDefault="00ED3DBD" w:rsidP="00BE0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A24" w:rsidRPr="00327A24" w:rsidRDefault="00327A24" w:rsidP="00BE0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24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tbl>
      <w:tblPr>
        <w:tblStyle w:val="a4"/>
        <w:tblpPr w:leftFromText="180" w:rightFromText="180" w:vertAnchor="text" w:tblpX="-123" w:tblpY="1"/>
        <w:tblW w:w="5070" w:type="pct"/>
        <w:tblLook w:val="04A0" w:firstRow="1" w:lastRow="0" w:firstColumn="1" w:lastColumn="0" w:noHBand="0" w:noVBand="1"/>
      </w:tblPr>
      <w:tblGrid>
        <w:gridCol w:w="3223"/>
        <w:gridCol w:w="2471"/>
        <w:gridCol w:w="2666"/>
        <w:gridCol w:w="6633"/>
      </w:tblGrid>
      <w:tr w:rsidR="00327A24" w:rsidRPr="00327A24" w:rsidTr="0043774E">
        <w:trPr>
          <w:trHeight w:val="405"/>
        </w:trPr>
        <w:tc>
          <w:tcPr>
            <w:tcW w:w="1075" w:type="pct"/>
            <w:hideMark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824" w:type="pct"/>
            <w:hideMark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889" w:type="pct"/>
            <w:hideMark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12" w:type="pct"/>
            <w:hideMark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440E01" w:rsidRPr="00327A24" w:rsidTr="0043774E">
        <w:trPr>
          <w:trHeight w:val="405"/>
        </w:trPr>
        <w:tc>
          <w:tcPr>
            <w:tcW w:w="1075" w:type="pct"/>
          </w:tcPr>
          <w:p w:rsidR="00D2397F" w:rsidRPr="00D2397F" w:rsidRDefault="00D2397F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Запрет использования мобильных телефонов во время учебного процесса.</w:t>
            </w:r>
          </w:p>
          <w:p w:rsidR="00440E01" w:rsidRDefault="00D2397F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40E01"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Первые проблемы подросткового возраста. Учебная дисциплина и её значение в жизни подростка</w:t>
            </w:r>
          </w:p>
          <w:p w:rsidR="00DD6164" w:rsidRPr="00D2397F" w:rsidRDefault="00DD6164" w:rsidP="00DD6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безопасного поведения во время осенних каникул (безопасность на дорогах, пожаробезопасность, «Один дома», поведение на воде,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  <w:p w:rsidR="00DD6164" w:rsidRDefault="00DD6164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6164" w:rsidRPr="00D2397F" w:rsidRDefault="00DD6164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0E01" w:rsidRPr="00327A24" w:rsidRDefault="00440E01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</w:tcPr>
          <w:p w:rsidR="00440E01" w:rsidRDefault="00DD6164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40E01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домашнего задания в самообразовании школьника</w:t>
            </w:r>
          </w:p>
          <w:p w:rsidR="00DD6164" w:rsidRPr="00327A24" w:rsidRDefault="00DD6164" w:rsidP="00DD6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Правила безопасного поведения во время зимних каникул (безопасность на дорогах, пожаробезопасность, «Один дома»,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оведение на льду,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 и т.д.</w:t>
            </w:r>
            <w:r w:rsidRPr="00CA7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D6164" w:rsidRPr="00DD6164" w:rsidRDefault="00DD6164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440E01" w:rsidRDefault="00DD6164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0E01" w:rsidRPr="00DD6164">
              <w:rPr>
                <w:rFonts w:ascii="Times New Roman" w:hAnsi="Times New Roman" w:cs="Times New Roman"/>
                <w:sz w:val="24"/>
                <w:szCs w:val="24"/>
              </w:rPr>
              <w:t>Компьютер в жизни школьника</w:t>
            </w:r>
          </w:p>
          <w:p w:rsidR="00DD6164" w:rsidRPr="00DD6164" w:rsidRDefault="00DD6164" w:rsidP="00DD6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безопасного поведения во время весенних каникул (безопасность на дорогах, пожаробезопасность, «Один дома», поведение на воде,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  <w:p w:rsidR="00DD6164" w:rsidRPr="00DD6164" w:rsidRDefault="00DD6164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pct"/>
          </w:tcPr>
          <w:p w:rsidR="00440E01" w:rsidRPr="00440E01" w:rsidRDefault="00440E01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440E01">
              <w:rPr>
                <w:rFonts w:ascii="Times New Roman" w:hAnsi="Times New Roman" w:cs="Times New Roman"/>
                <w:u w:val="single"/>
                <w:lang w:eastAsia="ru-RU"/>
              </w:rPr>
              <w:t>Итоги совместной работы школы  и семьи первого года обучения. О безопасности собственной жизнедеятельности школьников в летний период.</w:t>
            </w:r>
          </w:p>
          <w:p w:rsidR="00440E01" w:rsidRPr="00440E01" w:rsidRDefault="00440E01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 xml:space="preserve">1) </w:t>
            </w:r>
            <w:r w:rsidRPr="00440E01">
              <w:rPr>
                <w:rFonts w:ascii="Times New Roman" w:hAnsi="Times New Roman" w:cs="Times New Roman"/>
              </w:rPr>
              <w:t xml:space="preserve">Итоги 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9DB" w:rsidRPr="0043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01">
              <w:rPr>
                <w:rFonts w:ascii="Times New Roman" w:hAnsi="Times New Roman" w:cs="Times New Roman"/>
              </w:rPr>
              <w:t>уч. года</w:t>
            </w:r>
          </w:p>
          <w:p w:rsidR="00440E01" w:rsidRPr="00440E01" w:rsidRDefault="00440E01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 xml:space="preserve">2) Летний отдых </w:t>
            </w:r>
          </w:p>
          <w:p w:rsidR="00440E01" w:rsidRPr="00440E01" w:rsidRDefault="00440E01" w:rsidP="00440E0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 xml:space="preserve">3) </w:t>
            </w:r>
            <w:r w:rsidRPr="00440E01">
              <w:rPr>
                <w:rFonts w:ascii="Times New Roman" w:hAnsi="Times New Roman" w:cs="Times New Roman"/>
              </w:rPr>
              <w:t xml:space="preserve">Выбор классного родительского комитета на 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79DB" w:rsidRPr="0043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01">
              <w:rPr>
                <w:rFonts w:ascii="Times New Roman" w:hAnsi="Times New Roman" w:cs="Times New Roman"/>
              </w:rPr>
              <w:t>уч. год и кандидатуры в Совет родителей школы</w:t>
            </w:r>
          </w:p>
          <w:p w:rsidR="00440E01" w:rsidRPr="00440E01" w:rsidRDefault="00440E01" w:rsidP="00440E0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40E01">
              <w:rPr>
                <w:rFonts w:ascii="Times New Roman" w:hAnsi="Times New Roman" w:cs="Times New Roman"/>
              </w:rPr>
              <w:t>4) Организация обучения по дополнительным общеобразовательным  (общеразвивающим) программам в 202</w:t>
            </w:r>
            <w:r w:rsidR="00D624C4">
              <w:rPr>
                <w:rFonts w:ascii="Times New Roman" w:hAnsi="Times New Roman" w:cs="Times New Roman"/>
              </w:rPr>
              <w:t>5</w:t>
            </w:r>
            <w:r w:rsidRPr="00440E01">
              <w:rPr>
                <w:rFonts w:ascii="Times New Roman" w:hAnsi="Times New Roman" w:cs="Times New Roman"/>
              </w:rPr>
              <w:t>-202</w:t>
            </w:r>
            <w:r w:rsidR="00D624C4">
              <w:rPr>
                <w:rFonts w:ascii="Times New Roman" w:hAnsi="Times New Roman" w:cs="Times New Roman"/>
              </w:rPr>
              <w:t>6</w:t>
            </w:r>
            <w:r w:rsidRPr="00440E01">
              <w:rPr>
                <w:rFonts w:ascii="Times New Roman" w:hAnsi="Times New Roman" w:cs="Times New Roman"/>
              </w:rPr>
              <w:t xml:space="preserve"> уч. году</w:t>
            </w:r>
          </w:p>
          <w:p w:rsidR="00440E01" w:rsidRPr="00327A24" w:rsidRDefault="00440E01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>5)  Правила безопасного поведения во время летних каникул (безопасность на дорогах, пожаробезопасность, «Один дома», поведение на воде, на ж/д, в лесу…)</w:t>
            </w:r>
          </w:p>
        </w:tc>
      </w:tr>
    </w:tbl>
    <w:p w:rsidR="008A14B0" w:rsidRDefault="008A14B0" w:rsidP="0043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211" w:rsidRDefault="00BE0211" w:rsidP="0043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A24" w:rsidRPr="00327A24" w:rsidRDefault="00327A24" w:rsidP="0043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24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pPr w:leftFromText="180" w:rightFromText="180" w:vertAnchor="text" w:tblpX="-123" w:tblpY="1"/>
        <w:tblW w:w="5070" w:type="pct"/>
        <w:tblLook w:val="04A0" w:firstRow="1" w:lastRow="0" w:firstColumn="1" w:lastColumn="0" w:noHBand="0" w:noVBand="1"/>
      </w:tblPr>
      <w:tblGrid>
        <w:gridCol w:w="3223"/>
        <w:gridCol w:w="2471"/>
        <w:gridCol w:w="2666"/>
        <w:gridCol w:w="6633"/>
      </w:tblGrid>
      <w:tr w:rsidR="00327A24" w:rsidRPr="00327A24" w:rsidTr="0043774E">
        <w:trPr>
          <w:trHeight w:val="414"/>
        </w:trPr>
        <w:tc>
          <w:tcPr>
            <w:tcW w:w="1075" w:type="pct"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824" w:type="pct"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889" w:type="pct"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12" w:type="pct"/>
          </w:tcPr>
          <w:p w:rsidR="00327A24" w:rsidRPr="0043774E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43774E" w:rsidRPr="00327A24" w:rsidTr="0043774E">
        <w:trPr>
          <w:trHeight w:val="210"/>
        </w:trPr>
        <w:tc>
          <w:tcPr>
            <w:tcW w:w="1075" w:type="pct"/>
          </w:tcPr>
          <w:p w:rsidR="00D2397F" w:rsidRDefault="00D2397F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Запрет использования мобильных телефонов во время учебного процесса.</w:t>
            </w:r>
          </w:p>
          <w:p w:rsidR="0043774E" w:rsidRPr="00D2397F" w:rsidRDefault="00D2397F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1B2D"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774E"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подросткового возраста</w:t>
            </w:r>
            <w:r w:rsidR="00FB1B2D"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1B2D" w:rsidRDefault="00D2397F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1B2D"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1B2D" w:rsidRPr="00FB1B2D">
              <w:t xml:space="preserve"> </w:t>
            </w:r>
            <w:r w:rsidR="00FB1B2D" w:rsidRPr="00FB1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проявлений экстремизма и терроризма в системе мониторинга в </w:t>
            </w:r>
            <w:r w:rsidR="00FB1B2D" w:rsidRPr="00FB1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межнациональных и межконфессиональных отношений и раннего предупреждения конфликтных ситуаций.</w:t>
            </w:r>
          </w:p>
          <w:p w:rsidR="00DD6164" w:rsidRPr="00327A24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во время осенних каникул (безопасность на дорогах, пожаробезопасность, «Один дома», поведение на воде,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</w:tc>
        <w:tc>
          <w:tcPr>
            <w:tcW w:w="824" w:type="pct"/>
          </w:tcPr>
          <w:p w:rsidR="00FB1B2D" w:rsidRPr="00FB1B2D" w:rsidRDefault="00FB1B2D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FB1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Трудности переходного возраста</w:t>
            </w:r>
          </w:p>
          <w:p w:rsidR="00FB1B2D" w:rsidRDefault="00FB1B2D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2.Мои шаги в будущее. Профориентация учащихся 7 классов</w:t>
            </w:r>
          </w:p>
          <w:p w:rsidR="00DD6164" w:rsidRPr="00FB1B2D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поведения во время зимних каникул (безопасность на дорогах, пожаробезопасность, «Один дома», поведение на льду,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 и т.д.)</w:t>
            </w:r>
          </w:p>
        </w:tc>
        <w:tc>
          <w:tcPr>
            <w:tcW w:w="889" w:type="pct"/>
          </w:tcPr>
          <w:p w:rsidR="0043774E" w:rsidRDefault="00FB1B2D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43774E" w:rsidRPr="00FB1B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дисциплина и её значение в жизни подростка</w:t>
            </w:r>
          </w:p>
          <w:p w:rsidR="00FB1B2D" w:rsidRDefault="00FB1B2D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2.Роль семьи в развитии учебной мотивации и творческих способностей детей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подростковом возрасте.</w:t>
            </w:r>
          </w:p>
          <w:p w:rsidR="00FB1B2D" w:rsidRDefault="00FB1B2D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3.Развитие театральной деятельности в нашей школе</w:t>
            </w:r>
          </w:p>
          <w:p w:rsidR="00DD6164" w:rsidRPr="00FB1B2D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t xml:space="preserve">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во время весенних каникул (безопасность на дорогах, пожаробезопасность, «Один дома», поведение на воде,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  <w:p w:rsidR="0043774E" w:rsidRPr="00327A24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2" w:type="pct"/>
          </w:tcPr>
          <w:p w:rsidR="008A14B0" w:rsidRPr="00440E01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440E01">
              <w:rPr>
                <w:rFonts w:ascii="Times New Roman" w:hAnsi="Times New Roman" w:cs="Times New Roman"/>
                <w:u w:val="single"/>
                <w:lang w:eastAsia="ru-RU"/>
              </w:rPr>
              <w:lastRenderedPageBreak/>
              <w:t>Итоги совместной работы школы  и семьи первого года обучения. О безопасности собственной жизнедеятельности школьников в летний период.</w:t>
            </w:r>
          </w:p>
          <w:p w:rsidR="008A14B0" w:rsidRPr="00440E01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 xml:space="preserve">1) </w:t>
            </w:r>
            <w:r w:rsidRPr="00440E01">
              <w:rPr>
                <w:rFonts w:ascii="Times New Roman" w:hAnsi="Times New Roman" w:cs="Times New Roman"/>
              </w:rPr>
              <w:t xml:space="preserve">Итоги 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9DB" w:rsidRPr="0043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01">
              <w:rPr>
                <w:rFonts w:ascii="Times New Roman" w:hAnsi="Times New Roman" w:cs="Times New Roman"/>
              </w:rPr>
              <w:t>уч. года</w:t>
            </w:r>
          </w:p>
          <w:p w:rsidR="008A14B0" w:rsidRPr="00440E01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 xml:space="preserve">2) Летний отдых </w:t>
            </w:r>
          </w:p>
          <w:p w:rsidR="008A14B0" w:rsidRPr="00440E01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 xml:space="preserve">3) </w:t>
            </w:r>
            <w:r w:rsidRPr="00440E01">
              <w:rPr>
                <w:rFonts w:ascii="Times New Roman" w:hAnsi="Times New Roman" w:cs="Times New Roman"/>
              </w:rPr>
              <w:t>Выбор классного родительского комитета на 202</w:t>
            </w:r>
            <w:r w:rsidR="00D624C4">
              <w:rPr>
                <w:rFonts w:ascii="Times New Roman" w:hAnsi="Times New Roman" w:cs="Times New Roman"/>
              </w:rPr>
              <w:t>5</w:t>
            </w:r>
            <w:r w:rsidRPr="00440E01">
              <w:rPr>
                <w:rFonts w:ascii="Times New Roman" w:hAnsi="Times New Roman" w:cs="Times New Roman"/>
              </w:rPr>
              <w:t>-202</w:t>
            </w:r>
            <w:r w:rsidR="00D624C4">
              <w:rPr>
                <w:rFonts w:ascii="Times New Roman" w:hAnsi="Times New Roman" w:cs="Times New Roman"/>
              </w:rPr>
              <w:t>6</w:t>
            </w:r>
            <w:r w:rsidRPr="00440E01">
              <w:rPr>
                <w:rFonts w:ascii="Times New Roman" w:hAnsi="Times New Roman" w:cs="Times New Roman"/>
              </w:rPr>
              <w:t xml:space="preserve"> уч. год и кандидатуры в Совет родителей школы</w:t>
            </w:r>
          </w:p>
          <w:p w:rsidR="008A14B0" w:rsidRPr="00440E01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40E01">
              <w:rPr>
                <w:rFonts w:ascii="Times New Roman" w:hAnsi="Times New Roman" w:cs="Times New Roman"/>
              </w:rPr>
              <w:t>4) Организация обучения по дополнительным общеобразовательным  (общеразвивающим) программам в 202</w:t>
            </w:r>
            <w:r w:rsidR="00D624C4">
              <w:rPr>
                <w:rFonts w:ascii="Times New Roman" w:hAnsi="Times New Roman" w:cs="Times New Roman"/>
              </w:rPr>
              <w:t>5</w:t>
            </w:r>
            <w:r w:rsidRPr="00440E01">
              <w:rPr>
                <w:rFonts w:ascii="Times New Roman" w:hAnsi="Times New Roman" w:cs="Times New Roman"/>
              </w:rPr>
              <w:t>-</w:t>
            </w:r>
            <w:r w:rsidRPr="00440E01">
              <w:rPr>
                <w:rFonts w:ascii="Times New Roman" w:hAnsi="Times New Roman" w:cs="Times New Roman"/>
              </w:rPr>
              <w:lastRenderedPageBreak/>
              <w:t>202</w:t>
            </w:r>
            <w:r w:rsidR="00D624C4">
              <w:rPr>
                <w:rFonts w:ascii="Times New Roman" w:hAnsi="Times New Roman" w:cs="Times New Roman"/>
              </w:rPr>
              <w:t>6</w:t>
            </w:r>
            <w:r w:rsidRPr="00440E01">
              <w:rPr>
                <w:rFonts w:ascii="Times New Roman" w:hAnsi="Times New Roman" w:cs="Times New Roman"/>
              </w:rPr>
              <w:t>уч. году</w:t>
            </w:r>
          </w:p>
          <w:p w:rsidR="0043774E" w:rsidRPr="00327A24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>5)  Правила безопасного поведения во время летних каникул (безопасность на дорогах, пожаробезопасность, «Один дома», поведение на воде, на ж/д, в лесу…)</w:t>
            </w:r>
          </w:p>
        </w:tc>
      </w:tr>
    </w:tbl>
    <w:p w:rsidR="00327A24" w:rsidRPr="00327A24" w:rsidRDefault="00327A24" w:rsidP="00BE0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24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Style w:val="a4"/>
        <w:tblpPr w:leftFromText="180" w:rightFromText="180" w:vertAnchor="text" w:tblpX="-123" w:tblpY="1"/>
        <w:tblW w:w="5070" w:type="pct"/>
        <w:tblLook w:val="04A0" w:firstRow="1" w:lastRow="0" w:firstColumn="1" w:lastColumn="0" w:noHBand="0" w:noVBand="1"/>
      </w:tblPr>
      <w:tblGrid>
        <w:gridCol w:w="3223"/>
        <w:gridCol w:w="2471"/>
        <w:gridCol w:w="2666"/>
        <w:gridCol w:w="6633"/>
      </w:tblGrid>
      <w:tr w:rsidR="00327A24" w:rsidRPr="00327A24" w:rsidTr="0043774E">
        <w:trPr>
          <w:trHeight w:val="396"/>
        </w:trPr>
        <w:tc>
          <w:tcPr>
            <w:tcW w:w="1075" w:type="pct"/>
            <w:hideMark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824" w:type="pct"/>
            <w:hideMark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889" w:type="pct"/>
            <w:hideMark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12" w:type="pct"/>
            <w:hideMark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43774E" w:rsidRPr="00327A24" w:rsidTr="00440E01">
        <w:trPr>
          <w:trHeight w:val="421"/>
        </w:trPr>
        <w:tc>
          <w:tcPr>
            <w:tcW w:w="1075" w:type="pct"/>
          </w:tcPr>
          <w:p w:rsidR="00D2397F" w:rsidRPr="00D2397F" w:rsidRDefault="00D2397F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Запрет использования мобильных телефонов во время учебного процесса.</w:t>
            </w:r>
          </w:p>
          <w:p w:rsidR="0043774E" w:rsidRDefault="00D2397F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3774E"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Нелёгкий разговор о требовательности</w:t>
            </w:r>
          </w:p>
          <w:p w:rsidR="00DD6164" w:rsidRPr="00327A24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t xml:space="preserve">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во время осенних каникул (безопасность на дорогах, пожаробезопасность, «Один дома», поведение на воде,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</w:tc>
        <w:tc>
          <w:tcPr>
            <w:tcW w:w="824" w:type="pct"/>
          </w:tcPr>
          <w:p w:rsidR="0043774E" w:rsidRPr="00DD6164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3774E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Проблемы </w:t>
            </w:r>
            <w:proofErr w:type="spellStart"/>
            <w:r w:rsidR="0043774E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интернетной</w:t>
            </w:r>
            <w:proofErr w:type="spellEnd"/>
            <w:r w:rsidR="0043774E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зависимости.</w:t>
            </w:r>
          </w:p>
          <w:p w:rsidR="0043774E" w:rsidRPr="00DD6164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D6164">
              <w:t xml:space="preserve">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во время зимних каникул (безопасность на дорогах, пожаробезопасность, «Один дома», поведение на льду,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 и т.д.)</w:t>
            </w:r>
          </w:p>
        </w:tc>
        <w:tc>
          <w:tcPr>
            <w:tcW w:w="889" w:type="pct"/>
          </w:tcPr>
          <w:p w:rsidR="0043774E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3774E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трудностях учения</w:t>
            </w:r>
          </w:p>
          <w:p w:rsidR="00DD6164" w:rsidRPr="00DD6164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t xml:space="preserve">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во время весенних каникул (безопасность на дорогах, пожаробезопасность, «Один дома», поведение на воде,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</w:tc>
        <w:tc>
          <w:tcPr>
            <w:tcW w:w="2212" w:type="pct"/>
          </w:tcPr>
          <w:p w:rsidR="008A14B0" w:rsidRPr="00440E01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440E01">
              <w:rPr>
                <w:rFonts w:ascii="Times New Roman" w:hAnsi="Times New Roman" w:cs="Times New Roman"/>
                <w:u w:val="single"/>
                <w:lang w:eastAsia="ru-RU"/>
              </w:rPr>
              <w:t>Итоги совместной работы школы  и семьи первого года обучения. О безопасности собственной жизнедеятельности школьников в летний период.</w:t>
            </w:r>
          </w:p>
          <w:p w:rsidR="008A14B0" w:rsidRPr="00440E01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 xml:space="preserve">1) </w:t>
            </w:r>
            <w:r w:rsidRPr="00440E01">
              <w:rPr>
                <w:rFonts w:ascii="Times New Roman" w:hAnsi="Times New Roman" w:cs="Times New Roman"/>
              </w:rPr>
              <w:t xml:space="preserve">Итоги 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9DB" w:rsidRPr="0043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01">
              <w:rPr>
                <w:rFonts w:ascii="Times New Roman" w:hAnsi="Times New Roman" w:cs="Times New Roman"/>
              </w:rPr>
              <w:t>уч. года</w:t>
            </w:r>
          </w:p>
          <w:p w:rsidR="008A14B0" w:rsidRPr="00440E01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 xml:space="preserve">2) Летний отдых </w:t>
            </w:r>
          </w:p>
          <w:p w:rsidR="008A14B0" w:rsidRPr="00440E01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 xml:space="preserve">3) </w:t>
            </w:r>
            <w:r w:rsidRPr="00440E01">
              <w:rPr>
                <w:rFonts w:ascii="Times New Roman" w:hAnsi="Times New Roman" w:cs="Times New Roman"/>
              </w:rPr>
              <w:t>Выбор классного родительского комитета на 202</w:t>
            </w:r>
            <w:r w:rsidR="00D624C4">
              <w:rPr>
                <w:rFonts w:ascii="Times New Roman" w:hAnsi="Times New Roman" w:cs="Times New Roman"/>
              </w:rPr>
              <w:t>5</w:t>
            </w:r>
            <w:r w:rsidRPr="00440E01">
              <w:rPr>
                <w:rFonts w:ascii="Times New Roman" w:hAnsi="Times New Roman" w:cs="Times New Roman"/>
              </w:rPr>
              <w:t>-202</w:t>
            </w:r>
            <w:r w:rsidR="00D624C4">
              <w:rPr>
                <w:rFonts w:ascii="Times New Roman" w:hAnsi="Times New Roman" w:cs="Times New Roman"/>
              </w:rPr>
              <w:t>6</w:t>
            </w:r>
            <w:r w:rsidRPr="00440E01">
              <w:rPr>
                <w:rFonts w:ascii="Times New Roman" w:hAnsi="Times New Roman" w:cs="Times New Roman"/>
              </w:rPr>
              <w:t xml:space="preserve"> уч. год и кандидатуры в Совет родителей школы</w:t>
            </w:r>
          </w:p>
          <w:p w:rsidR="008A14B0" w:rsidRPr="00440E01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40E01">
              <w:rPr>
                <w:rFonts w:ascii="Times New Roman" w:hAnsi="Times New Roman" w:cs="Times New Roman"/>
              </w:rPr>
              <w:t>4) Организация обучения по дополнительным общеобразовательным  (общеразвивающим) программам в 202</w:t>
            </w:r>
            <w:r w:rsidR="00D624C4">
              <w:rPr>
                <w:rFonts w:ascii="Times New Roman" w:hAnsi="Times New Roman" w:cs="Times New Roman"/>
              </w:rPr>
              <w:t>5</w:t>
            </w:r>
            <w:r w:rsidRPr="00440E01">
              <w:rPr>
                <w:rFonts w:ascii="Times New Roman" w:hAnsi="Times New Roman" w:cs="Times New Roman"/>
              </w:rPr>
              <w:t>-202</w:t>
            </w:r>
            <w:r w:rsidR="00D624C4">
              <w:rPr>
                <w:rFonts w:ascii="Times New Roman" w:hAnsi="Times New Roman" w:cs="Times New Roman"/>
              </w:rPr>
              <w:t>6</w:t>
            </w:r>
            <w:r w:rsidRPr="00440E01">
              <w:rPr>
                <w:rFonts w:ascii="Times New Roman" w:hAnsi="Times New Roman" w:cs="Times New Roman"/>
              </w:rPr>
              <w:t xml:space="preserve"> уч. году</w:t>
            </w:r>
          </w:p>
          <w:p w:rsidR="0043774E" w:rsidRPr="00327A24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>5)  Правила безопасного поведения во время летних каникул (безопасность на дорогах, пожаробезопасность, «Один дома», поведение на воде, на ж/д, в лесу…)</w:t>
            </w:r>
          </w:p>
        </w:tc>
      </w:tr>
    </w:tbl>
    <w:p w:rsidR="008A14B0" w:rsidRDefault="008A14B0" w:rsidP="0043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DBD" w:rsidRDefault="00ED3DBD" w:rsidP="0043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A24" w:rsidRPr="00327A24" w:rsidRDefault="00327A24" w:rsidP="0043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24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Style w:val="a4"/>
        <w:tblpPr w:leftFromText="180" w:rightFromText="180" w:vertAnchor="text" w:tblpX="-123" w:tblpY="1"/>
        <w:tblW w:w="5070" w:type="pct"/>
        <w:tblLook w:val="04A0" w:firstRow="1" w:lastRow="0" w:firstColumn="1" w:lastColumn="0" w:noHBand="0" w:noVBand="1"/>
      </w:tblPr>
      <w:tblGrid>
        <w:gridCol w:w="3223"/>
        <w:gridCol w:w="2471"/>
        <w:gridCol w:w="2666"/>
        <w:gridCol w:w="6633"/>
      </w:tblGrid>
      <w:tr w:rsidR="00327A24" w:rsidRPr="00327A24" w:rsidTr="0043774E">
        <w:trPr>
          <w:trHeight w:val="390"/>
        </w:trPr>
        <w:tc>
          <w:tcPr>
            <w:tcW w:w="1075" w:type="pct"/>
            <w:hideMark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824" w:type="pct"/>
            <w:hideMark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889" w:type="pct"/>
            <w:hideMark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12" w:type="pct"/>
            <w:hideMark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43774E" w:rsidRPr="00327A24" w:rsidTr="0043774E">
        <w:trPr>
          <w:trHeight w:val="694"/>
        </w:trPr>
        <w:tc>
          <w:tcPr>
            <w:tcW w:w="1075" w:type="pct"/>
          </w:tcPr>
          <w:p w:rsidR="00D2397F" w:rsidRPr="00D2397F" w:rsidRDefault="00D2397F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Запрет использования мобильных телефонов во время учебного процесса.</w:t>
            </w:r>
          </w:p>
          <w:p w:rsidR="0043774E" w:rsidRDefault="00D2397F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3774E"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Психолого-педагогические  особенности детей старшего школьного возраста.</w:t>
            </w:r>
          </w:p>
          <w:p w:rsidR="0043774E" w:rsidRPr="00ED3DBD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t xml:space="preserve">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во время осенних каникул (безопасность на дорогах, пожаробезопасность, «Один дома», поведение на воде,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</w:tc>
        <w:tc>
          <w:tcPr>
            <w:tcW w:w="824" w:type="pct"/>
          </w:tcPr>
          <w:p w:rsidR="0043774E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3774E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правовой компетентности в семье.</w:t>
            </w:r>
          </w:p>
          <w:p w:rsidR="00DD6164" w:rsidRPr="00ED3DBD" w:rsidRDefault="00DD616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D6164">
              <w:t xml:space="preserve">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во время зимних каникул (безопасность на дорогах, пожаробезопасность, «Один дома», поведение на льду,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 и т.д.)</w:t>
            </w:r>
          </w:p>
        </w:tc>
        <w:tc>
          <w:tcPr>
            <w:tcW w:w="889" w:type="pct"/>
          </w:tcPr>
          <w:p w:rsidR="00DD6164" w:rsidRDefault="00DD6164" w:rsidP="0043774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3774E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семьи</w:t>
            </w:r>
            <w:r w:rsidR="0043774E" w:rsidRPr="00DD6164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учащихся к ОГЭ</w:t>
            </w:r>
            <w:r w:rsidR="0043774E" w:rsidRPr="00DD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3774E" w:rsidRPr="00DD6164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D6164">
              <w:t xml:space="preserve"> </w:t>
            </w:r>
            <w:r w:rsidR="00DD6164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во время весенних каникул (безопасность на дорогах, пожаробезопасность, «Один дома», поведение на воде, </w:t>
            </w:r>
            <w:proofErr w:type="gramStart"/>
            <w:r w:rsidR="00DD6164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DD6164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</w:tc>
        <w:tc>
          <w:tcPr>
            <w:tcW w:w="2212" w:type="pct"/>
          </w:tcPr>
          <w:p w:rsidR="008A14B0" w:rsidRPr="00440E01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440E01">
              <w:rPr>
                <w:rFonts w:ascii="Times New Roman" w:hAnsi="Times New Roman" w:cs="Times New Roman"/>
                <w:u w:val="single"/>
                <w:lang w:eastAsia="ru-RU"/>
              </w:rPr>
              <w:t>Итоги совместной работы школы  и семьи первого года обучения. О безопасности собственной жизнедеятельности школьников в летний период.</w:t>
            </w:r>
          </w:p>
          <w:p w:rsidR="008A14B0" w:rsidRPr="00440E01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 xml:space="preserve">1) </w:t>
            </w:r>
            <w:r w:rsidRPr="00440E01">
              <w:rPr>
                <w:rFonts w:ascii="Times New Roman" w:hAnsi="Times New Roman" w:cs="Times New Roman"/>
              </w:rPr>
              <w:t xml:space="preserve">Итоги 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9DB" w:rsidRPr="0043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01">
              <w:rPr>
                <w:rFonts w:ascii="Times New Roman" w:hAnsi="Times New Roman" w:cs="Times New Roman"/>
              </w:rPr>
              <w:t>уч. года</w:t>
            </w:r>
          </w:p>
          <w:p w:rsidR="008A14B0" w:rsidRPr="00440E01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 xml:space="preserve">2) Летний отдых </w:t>
            </w:r>
          </w:p>
          <w:p w:rsidR="008A14B0" w:rsidRPr="00440E01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 xml:space="preserve">3) </w:t>
            </w:r>
            <w:r w:rsidRPr="00440E01">
              <w:rPr>
                <w:rFonts w:ascii="Times New Roman" w:hAnsi="Times New Roman" w:cs="Times New Roman"/>
              </w:rPr>
              <w:t>Выбор классного родительского комитета на 202</w:t>
            </w:r>
            <w:r w:rsidR="00D624C4">
              <w:rPr>
                <w:rFonts w:ascii="Times New Roman" w:hAnsi="Times New Roman" w:cs="Times New Roman"/>
              </w:rPr>
              <w:t>5</w:t>
            </w:r>
            <w:r w:rsidRPr="00440E01">
              <w:rPr>
                <w:rFonts w:ascii="Times New Roman" w:hAnsi="Times New Roman" w:cs="Times New Roman"/>
              </w:rPr>
              <w:t>-202</w:t>
            </w:r>
            <w:r w:rsidR="00D624C4">
              <w:rPr>
                <w:rFonts w:ascii="Times New Roman" w:hAnsi="Times New Roman" w:cs="Times New Roman"/>
              </w:rPr>
              <w:t xml:space="preserve">6 </w:t>
            </w:r>
            <w:r w:rsidRPr="00440E01">
              <w:rPr>
                <w:rFonts w:ascii="Times New Roman" w:hAnsi="Times New Roman" w:cs="Times New Roman"/>
              </w:rPr>
              <w:t>уч. год и кандидатуры в Совет родителей школы</w:t>
            </w:r>
          </w:p>
          <w:p w:rsidR="008A14B0" w:rsidRPr="00440E01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40E01">
              <w:rPr>
                <w:rFonts w:ascii="Times New Roman" w:hAnsi="Times New Roman" w:cs="Times New Roman"/>
              </w:rPr>
              <w:t>4) Организация обучения по дополнительным общеобразовательным  (общеразвивающим) программам в 202</w:t>
            </w:r>
            <w:r w:rsidR="00D624C4">
              <w:rPr>
                <w:rFonts w:ascii="Times New Roman" w:hAnsi="Times New Roman" w:cs="Times New Roman"/>
              </w:rPr>
              <w:t>5</w:t>
            </w:r>
            <w:r w:rsidRPr="00440E01">
              <w:rPr>
                <w:rFonts w:ascii="Times New Roman" w:hAnsi="Times New Roman" w:cs="Times New Roman"/>
              </w:rPr>
              <w:t>-202</w:t>
            </w:r>
            <w:r w:rsidR="00D624C4">
              <w:rPr>
                <w:rFonts w:ascii="Times New Roman" w:hAnsi="Times New Roman" w:cs="Times New Roman"/>
              </w:rPr>
              <w:t>6</w:t>
            </w:r>
            <w:r w:rsidRPr="00440E01">
              <w:rPr>
                <w:rFonts w:ascii="Times New Roman" w:hAnsi="Times New Roman" w:cs="Times New Roman"/>
              </w:rPr>
              <w:t xml:space="preserve"> уч. году</w:t>
            </w:r>
          </w:p>
          <w:p w:rsidR="0043774E" w:rsidRPr="00327A24" w:rsidRDefault="008A14B0" w:rsidP="008A14B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>5)  Правила безопасного поведения во время летних каникул (безопасность на дорогах, пожаробезопасность, «Один дома», поведение на воде, на ж/д, в лесу…)</w:t>
            </w:r>
          </w:p>
        </w:tc>
      </w:tr>
    </w:tbl>
    <w:p w:rsidR="00327A24" w:rsidRPr="00327A24" w:rsidRDefault="00327A24" w:rsidP="0043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24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4"/>
        <w:tblpPr w:leftFromText="180" w:rightFromText="180" w:vertAnchor="text" w:tblpX="-123" w:tblpY="1"/>
        <w:tblW w:w="5070" w:type="pct"/>
        <w:tblLook w:val="04A0" w:firstRow="1" w:lastRow="0" w:firstColumn="1" w:lastColumn="0" w:noHBand="0" w:noVBand="1"/>
      </w:tblPr>
      <w:tblGrid>
        <w:gridCol w:w="3223"/>
        <w:gridCol w:w="2471"/>
        <w:gridCol w:w="2666"/>
        <w:gridCol w:w="6633"/>
      </w:tblGrid>
      <w:tr w:rsidR="00327A24" w:rsidRPr="00327A24" w:rsidTr="0043774E">
        <w:trPr>
          <w:trHeight w:val="390"/>
        </w:trPr>
        <w:tc>
          <w:tcPr>
            <w:tcW w:w="1075" w:type="pct"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824" w:type="pct"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889" w:type="pct"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12" w:type="pct"/>
          </w:tcPr>
          <w:p w:rsidR="00327A24" w:rsidRPr="00327A24" w:rsidRDefault="00327A24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440E01" w:rsidRPr="00327A24" w:rsidTr="0043774E">
        <w:trPr>
          <w:trHeight w:val="390"/>
        </w:trPr>
        <w:tc>
          <w:tcPr>
            <w:tcW w:w="1075" w:type="pct"/>
          </w:tcPr>
          <w:p w:rsidR="00D2397F" w:rsidRPr="00D2397F" w:rsidRDefault="00D2397F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Запрет использования мобильных телефонов во время учебного процесса.</w:t>
            </w:r>
          </w:p>
          <w:p w:rsidR="00440E01" w:rsidRDefault="00D2397F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40E01"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обучения в 10 классе</w:t>
            </w:r>
          </w:p>
          <w:p w:rsidR="00DD6164" w:rsidRPr="00D2397F" w:rsidRDefault="00DD6164" w:rsidP="00DD6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t xml:space="preserve">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во время осенних каникул (безопасность на дорогах, пожаробезопасность, «Один дома», поведение на воде,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  <w:p w:rsidR="00DD6164" w:rsidRPr="00327A24" w:rsidRDefault="00DD6164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</w:tcPr>
          <w:p w:rsidR="00440E01" w:rsidRDefault="00DD6164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40E01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и обязанности ребёнка: поиск равновесия</w:t>
            </w:r>
          </w:p>
          <w:p w:rsidR="00440E01" w:rsidRPr="00ED3DBD" w:rsidRDefault="00DD6164" w:rsidP="00ED3DB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D6164">
              <w:t xml:space="preserve">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во время зимних каникул (безопасность на дорогах, пожаробезопасность, «Один дома», поведение на льду,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 и т.д.)</w:t>
            </w:r>
            <w:bookmarkStart w:id="0" w:name="_GoBack"/>
            <w:bookmarkEnd w:id="0"/>
          </w:p>
        </w:tc>
        <w:tc>
          <w:tcPr>
            <w:tcW w:w="889" w:type="pct"/>
          </w:tcPr>
          <w:p w:rsidR="00DD6164" w:rsidRDefault="00DD6164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40E01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дом  как фундамент счастья будущей жизни детей</w:t>
            </w:r>
          </w:p>
          <w:p w:rsidR="00440E01" w:rsidRPr="00DD6164" w:rsidRDefault="00440E01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D6164">
              <w:t xml:space="preserve"> </w:t>
            </w:r>
            <w:r w:rsidR="00DD6164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во время весенних каникул (безопасность на дорогах, пожаробезопасность, «Один дома», поведение на воде, </w:t>
            </w:r>
            <w:proofErr w:type="gramStart"/>
            <w:r w:rsidR="00DD6164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DD6164"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  <w:p w:rsidR="00440E01" w:rsidRPr="00327A24" w:rsidRDefault="00440E01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2" w:type="pct"/>
          </w:tcPr>
          <w:p w:rsidR="00440E01" w:rsidRPr="00440E01" w:rsidRDefault="00440E01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440E01">
              <w:rPr>
                <w:rFonts w:ascii="Times New Roman" w:hAnsi="Times New Roman" w:cs="Times New Roman"/>
                <w:u w:val="single"/>
                <w:lang w:eastAsia="ru-RU"/>
              </w:rPr>
              <w:t>Итоги совместной работы школы  и семьи первого года обучения. О безопасности собственной жизнедеятельности школьников в летний период.</w:t>
            </w:r>
          </w:p>
          <w:p w:rsidR="00440E01" w:rsidRPr="00440E01" w:rsidRDefault="00440E01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 xml:space="preserve">1) </w:t>
            </w:r>
            <w:r w:rsidRPr="00440E01">
              <w:rPr>
                <w:rFonts w:ascii="Times New Roman" w:hAnsi="Times New Roman" w:cs="Times New Roman"/>
              </w:rPr>
              <w:t xml:space="preserve">Итоги 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9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2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9DB" w:rsidRPr="0043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01">
              <w:rPr>
                <w:rFonts w:ascii="Times New Roman" w:hAnsi="Times New Roman" w:cs="Times New Roman"/>
              </w:rPr>
              <w:t>уч. года</w:t>
            </w:r>
          </w:p>
          <w:p w:rsidR="00440E01" w:rsidRPr="00440E01" w:rsidRDefault="00440E01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 xml:space="preserve">2) Летний отдых </w:t>
            </w:r>
          </w:p>
          <w:p w:rsidR="00440E01" w:rsidRPr="00440E01" w:rsidRDefault="00440E01" w:rsidP="00440E0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 xml:space="preserve">3) </w:t>
            </w:r>
            <w:r w:rsidRPr="00440E01">
              <w:rPr>
                <w:rFonts w:ascii="Times New Roman" w:hAnsi="Times New Roman" w:cs="Times New Roman"/>
              </w:rPr>
              <w:t>Выбор классного родительского комитета на 202</w:t>
            </w:r>
            <w:r w:rsidR="00D624C4">
              <w:rPr>
                <w:rFonts w:ascii="Times New Roman" w:hAnsi="Times New Roman" w:cs="Times New Roman"/>
              </w:rPr>
              <w:t>5</w:t>
            </w:r>
            <w:r w:rsidRPr="00440E01">
              <w:rPr>
                <w:rFonts w:ascii="Times New Roman" w:hAnsi="Times New Roman" w:cs="Times New Roman"/>
              </w:rPr>
              <w:t>-202</w:t>
            </w:r>
            <w:r w:rsidR="00D624C4">
              <w:rPr>
                <w:rFonts w:ascii="Times New Roman" w:hAnsi="Times New Roman" w:cs="Times New Roman"/>
              </w:rPr>
              <w:t>6</w:t>
            </w:r>
            <w:r w:rsidRPr="00440E01">
              <w:rPr>
                <w:rFonts w:ascii="Times New Roman" w:hAnsi="Times New Roman" w:cs="Times New Roman"/>
              </w:rPr>
              <w:t xml:space="preserve"> уч. год и кандидатуры в Совет родителей школы</w:t>
            </w:r>
          </w:p>
          <w:p w:rsidR="00440E01" w:rsidRPr="00440E01" w:rsidRDefault="00440E01" w:rsidP="00440E0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40E01">
              <w:rPr>
                <w:rFonts w:ascii="Times New Roman" w:hAnsi="Times New Roman" w:cs="Times New Roman"/>
              </w:rPr>
              <w:t>4) Организация обучения по дополнительным общеобразовательным  (общеразвивающим) программам в 202</w:t>
            </w:r>
            <w:r w:rsidR="00D624C4">
              <w:rPr>
                <w:rFonts w:ascii="Times New Roman" w:hAnsi="Times New Roman" w:cs="Times New Roman"/>
              </w:rPr>
              <w:t>5</w:t>
            </w:r>
            <w:r w:rsidRPr="00440E01">
              <w:rPr>
                <w:rFonts w:ascii="Times New Roman" w:hAnsi="Times New Roman" w:cs="Times New Roman"/>
              </w:rPr>
              <w:t>-202</w:t>
            </w:r>
            <w:r w:rsidR="00D624C4">
              <w:rPr>
                <w:rFonts w:ascii="Times New Roman" w:hAnsi="Times New Roman" w:cs="Times New Roman"/>
              </w:rPr>
              <w:t>6</w:t>
            </w:r>
            <w:r w:rsidRPr="00440E01">
              <w:rPr>
                <w:rFonts w:ascii="Times New Roman" w:hAnsi="Times New Roman" w:cs="Times New Roman"/>
              </w:rPr>
              <w:t xml:space="preserve"> уч. году</w:t>
            </w:r>
          </w:p>
          <w:p w:rsidR="00440E01" w:rsidRPr="00327A24" w:rsidRDefault="00440E01" w:rsidP="00440E0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01">
              <w:rPr>
                <w:rFonts w:ascii="Times New Roman" w:hAnsi="Times New Roman" w:cs="Times New Roman"/>
                <w:lang w:eastAsia="ru-RU"/>
              </w:rPr>
              <w:t>5)  Правила безопасного поведения во время летних каникул (безопасность на дорогах, пожаробезопасность, «Один дома», поведение на воде, на ж/д, в лесу…)</w:t>
            </w:r>
          </w:p>
        </w:tc>
      </w:tr>
    </w:tbl>
    <w:p w:rsidR="0043774E" w:rsidRDefault="0043774E" w:rsidP="00327A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3DBD" w:rsidRDefault="00ED3DBD" w:rsidP="0043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A24" w:rsidRDefault="00327A24" w:rsidP="0043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A24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2410"/>
        <w:gridCol w:w="2693"/>
        <w:gridCol w:w="6598"/>
      </w:tblGrid>
      <w:tr w:rsidR="0043774E" w:rsidTr="0043774E">
        <w:trPr>
          <w:trHeight w:val="420"/>
        </w:trPr>
        <w:tc>
          <w:tcPr>
            <w:tcW w:w="3261" w:type="dxa"/>
          </w:tcPr>
          <w:p w:rsidR="0043774E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410" w:type="dxa"/>
          </w:tcPr>
          <w:p w:rsidR="0043774E" w:rsidRPr="0043774E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2четверть</w:t>
            </w:r>
          </w:p>
        </w:tc>
        <w:tc>
          <w:tcPr>
            <w:tcW w:w="2693" w:type="dxa"/>
          </w:tcPr>
          <w:p w:rsidR="0043774E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6598" w:type="dxa"/>
          </w:tcPr>
          <w:p w:rsidR="0043774E" w:rsidRPr="0043774E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43774E" w:rsidTr="0043774E">
        <w:trPr>
          <w:trHeight w:val="540"/>
        </w:trPr>
        <w:tc>
          <w:tcPr>
            <w:tcW w:w="3261" w:type="dxa"/>
          </w:tcPr>
          <w:p w:rsidR="00D2397F" w:rsidRPr="00D2397F" w:rsidRDefault="00D2397F" w:rsidP="00437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Запрет использования мобильных телефонов во время учебного процесса.</w:t>
            </w:r>
          </w:p>
          <w:p w:rsidR="0043774E" w:rsidRDefault="00D2397F" w:rsidP="00437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3774E" w:rsidRPr="00D23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там, за поворотом, или подготовка к взрослой жизни начинается сейчас</w:t>
            </w:r>
          </w:p>
          <w:p w:rsidR="00ED3DBD" w:rsidRPr="00D2397F" w:rsidRDefault="00ED3DBD" w:rsidP="00ED3DB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t xml:space="preserve">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во время осенних каникул (безопасность на дорогах, пожаробезопасность, «Один дома», поведение на воде,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  <w:p w:rsidR="00ED3DBD" w:rsidRPr="00327A24" w:rsidRDefault="00ED3DBD" w:rsidP="0043774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3774E" w:rsidRPr="00ED3DBD" w:rsidRDefault="00ED3DBD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DB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774E" w:rsidRPr="00ED3DBD">
              <w:rPr>
                <w:rFonts w:ascii="Times New Roman" w:hAnsi="Times New Roman" w:cs="Times New Roman"/>
                <w:sz w:val="24"/>
                <w:szCs w:val="24"/>
              </w:rPr>
              <w:t>Сотрудничество школы и семьи в подготовке выпускников</w:t>
            </w:r>
          </w:p>
          <w:p w:rsidR="00ED3DBD" w:rsidRDefault="00ED3DBD" w:rsidP="00ED3DB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D6164">
              <w:t xml:space="preserve">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во время зимних каникул (безопасность на дорогах, пожаробезопасность, «Один дома», поведение на льду,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 и т.д.)</w:t>
            </w:r>
          </w:p>
          <w:p w:rsidR="0043774E" w:rsidRPr="00327A24" w:rsidRDefault="0043774E" w:rsidP="00327A2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3774E" w:rsidRDefault="00ED3DBD" w:rsidP="00437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D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3774E" w:rsidRPr="00ED3D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профессии - дело серьезное</w:t>
            </w:r>
          </w:p>
          <w:p w:rsidR="00ED3DBD" w:rsidRPr="00DD6164" w:rsidRDefault="00ED3DBD" w:rsidP="00ED3DB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t xml:space="preserve"> </w:t>
            </w:r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во время весенних каникул (безопасность на дорогах, пожаробезопасность, «Один дома», поведение на воде, </w:t>
            </w:r>
            <w:proofErr w:type="gramStart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D6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ж/д, в лесу…)</w:t>
            </w:r>
          </w:p>
          <w:p w:rsidR="00ED3DBD" w:rsidRPr="00ED3DBD" w:rsidRDefault="00ED3DBD" w:rsidP="0043774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43774E" w:rsidRPr="00327A24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Как помочь ребенку успешно сдать выпускные экзамены</w:t>
            </w:r>
          </w:p>
          <w:p w:rsidR="0043774E" w:rsidRPr="00327A24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3774E" w:rsidRPr="00327A24" w:rsidRDefault="0043774E" w:rsidP="0043774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2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Итоги совместной работы школы и семьи.  О безопасности собственной жизнедеятельности школьников в летний период.</w:t>
            </w:r>
          </w:p>
        </w:tc>
      </w:tr>
    </w:tbl>
    <w:p w:rsidR="0043774E" w:rsidRPr="00327A24" w:rsidRDefault="0043774E" w:rsidP="00327A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750C" w:rsidRPr="0003257F" w:rsidRDefault="00ED3DBD" w:rsidP="00272418">
      <w:pPr>
        <w:rPr>
          <w:rFonts w:ascii="Times New Roman" w:hAnsi="Times New Roman" w:cs="Times New Roman"/>
          <w:b/>
          <w:sz w:val="24"/>
          <w:szCs w:val="24"/>
        </w:rPr>
      </w:pPr>
    </w:p>
    <w:sectPr w:rsidR="000C750C" w:rsidRPr="0003257F" w:rsidSect="00BE0211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10B0"/>
    <w:multiLevelType w:val="hybridMultilevel"/>
    <w:tmpl w:val="56A6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F069C"/>
    <w:multiLevelType w:val="hybridMultilevel"/>
    <w:tmpl w:val="AB14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96E15"/>
    <w:multiLevelType w:val="hybridMultilevel"/>
    <w:tmpl w:val="F6C6A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45"/>
    <w:rsid w:val="0003257F"/>
    <w:rsid w:val="00036CC5"/>
    <w:rsid w:val="00076AA5"/>
    <w:rsid w:val="000E459F"/>
    <w:rsid w:val="00130EB5"/>
    <w:rsid w:val="001B5FCD"/>
    <w:rsid w:val="001C1246"/>
    <w:rsid w:val="001D79DB"/>
    <w:rsid w:val="001F6D2B"/>
    <w:rsid w:val="00272418"/>
    <w:rsid w:val="002A45DA"/>
    <w:rsid w:val="002B3232"/>
    <w:rsid w:val="00321326"/>
    <w:rsid w:val="00327A24"/>
    <w:rsid w:val="00347CC3"/>
    <w:rsid w:val="003A51A1"/>
    <w:rsid w:val="003E1283"/>
    <w:rsid w:val="003F5663"/>
    <w:rsid w:val="00400FF2"/>
    <w:rsid w:val="00422623"/>
    <w:rsid w:val="00422D79"/>
    <w:rsid w:val="0043774E"/>
    <w:rsid w:val="00440E01"/>
    <w:rsid w:val="0045454D"/>
    <w:rsid w:val="004A7F17"/>
    <w:rsid w:val="004B03C7"/>
    <w:rsid w:val="005172CE"/>
    <w:rsid w:val="00587CFE"/>
    <w:rsid w:val="005C55AA"/>
    <w:rsid w:val="00612258"/>
    <w:rsid w:val="0062535D"/>
    <w:rsid w:val="0068605D"/>
    <w:rsid w:val="006A5ADF"/>
    <w:rsid w:val="00742817"/>
    <w:rsid w:val="00843AAB"/>
    <w:rsid w:val="008A14B0"/>
    <w:rsid w:val="008E130C"/>
    <w:rsid w:val="00913BD8"/>
    <w:rsid w:val="00913FBA"/>
    <w:rsid w:val="00954725"/>
    <w:rsid w:val="009615DC"/>
    <w:rsid w:val="00983E13"/>
    <w:rsid w:val="009911B1"/>
    <w:rsid w:val="009B2EE1"/>
    <w:rsid w:val="009C6B01"/>
    <w:rsid w:val="009D1589"/>
    <w:rsid w:val="00A51E45"/>
    <w:rsid w:val="00AC741A"/>
    <w:rsid w:val="00B24316"/>
    <w:rsid w:val="00BE0211"/>
    <w:rsid w:val="00C760C2"/>
    <w:rsid w:val="00CA7E90"/>
    <w:rsid w:val="00CF2EAE"/>
    <w:rsid w:val="00D2397F"/>
    <w:rsid w:val="00D624C4"/>
    <w:rsid w:val="00DA22EC"/>
    <w:rsid w:val="00DB0FE4"/>
    <w:rsid w:val="00DD6164"/>
    <w:rsid w:val="00E918F1"/>
    <w:rsid w:val="00EA0564"/>
    <w:rsid w:val="00EC05E2"/>
    <w:rsid w:val="00ED3DBD"/>
    <w:rsid w:val="00EE684A"/>
    <w:rsid w:val="00F97736"/>
    <w:rsid w:val="00FB1B2D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D2B"/>
    <w:pPr>
      <w:spacing w:after="0" w:line="240" w:lineRule="auto"/>
    </w:pPr>
  </w:style>
  <w:style w:type="table" w:styleId="a4">
    <w:name w:val="Table Grid"/>
    <w:basedOn w:val="a1"/>
    <w:uiPriority w:val="59"/>
    <w:rsid w:val="001F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1F6D2B"/>
  </w:style>
  <w:style w:type="paragraph" w:styleId="a5">
    <w:name w:val="List Paragraph"/>
    <w:basedOn w:val="a"/>
    <w:uiPriority w:val="34"/>
    <w:qFormat/>
    <w:rsid w:val="006122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D2B"/>
    <w:pPr>
      <w:spacing w:after="0" w:line="240" w:lineRule="auto"/>
    </w:pPr>
  </w:style>
  <w:style w:type="table" w:styleId="a4">
    <w:name w:val="Table Grid"/>
    <w:basedOn w:val="a1"/>
    <w:uiPriority w:val="59"/>
    <w:rsid w:val="001F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1F6D2B"/>
  </w:style>
  <w:style w:type="paragraph" w:styleId="a5">
    <w:name w:val="List Paragraph"/>
    <w:basedOn w:val="a"/>
    <w:uiPriority w:val="34"/>
    <w:qFormat/>
    <w:rsid w:val="006122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Pionerskaya</dc:creator>
  <cp:lastModifiedBy>Архангельская СШ</cp:lastModifiedBy>
  <cp:revision>2</cp:revision>
  <cp:lastPrinted>2024-09-05T04:56:00Z</cp:lastPrinted>
  <dcterms:created xsi:type="dcterms:W3CDTF">2024-10-05T17:59:00Z</dcterms:created>
  <dcterms:modified xsi:type="dcterms:W3CDTF">2024-10-05T17:59:00Z</dcterms:modified>
</cp:coreProperties>
</file>